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0B1AE8" w:rsidP="0071715F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0B1AE8">
              <w:rPr>
                <w:rFonts w:ascii="宋体" w:hAnsi="宋体" w:hint="eastAsia"/>
                <w:sz w:val="24"/>
              </w:rPr>
              <w:t>广州校区校园快递服务中心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0B1AE8" w:rsidP="002116F5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122F57">
              <w:rPr>
                <w:rFonts w:ascii="宋体" w:hAnsi="宋体" w:hint="eastAsia"/>
                <w:sz w:val="24"/>
              </w:rPr>
              <w:t>广财大招（服）【2021】005号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C3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1、企业营业执照副本</w:t>
            </w:r>
            <w:r w:rsidRPr="00582B2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或事业单位法人证书或法人登记证书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扫描版；2、法定代表人身份证、报名人身份证扫描版；3、</w:t>
            </w:r>
            <w:r w:rsidR="0009784C" w:rsidRPr="00A925D9">
              <w:rPr>
                <w:rFonts w:ascii="宋体" w:hAnsi="宋体" w:hint="eastAsia"/>
                <w:b/>
                <w:sz w:val="24"/>
              </w:rPr>
              <w:t>快递业务经营许可证</w:t>
            </w:r>
            <w:r w:rsidR="0009784C"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扫描版</w:t>
            </w:r>
            <w:r w:rsidR="0009784C">
              <w:rPr>
                <w:rFonts w:ascii="宋体" w:hAnsi="宋体" w:hint="eastAsia"/>
                <w:b/>
                <w:sz w:val="24"/>
              </w:rPr>
              <w:t>；4、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按要求填写、签字的</w:t>
            </w:r>
            <w:r w:rsidR="0009784C" w:rsidRPr="00A925D9">
              <w:rPr>
                <w:rFonts w:ascii="宋体" w:hAnsi="宋体" w:hint="eastAsia"/>
                <w:b/>
                <w:sz w:val="24"/>
              </w:rPr>
              <w:t>《投标单位人员勘查现场临时进校报备表（一人一表）》（不进行现场勘查的可不填）</w:t>
            </w:r>
            <w:r w:rsidR="0009784C"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扫描版及EXCEL版</w:t>
            </w:r>
            <w:r w:rsidR="0009784C">
              <w:rPr>
                <w:rFonts w:ascii="宋体" w:hAnsi="宋体" w:hint="eastAsia"/>
                <w:b/>
                <w:sz w:val="24"/>
              </w:rPr>
              <w:t>；5、</w:t>
            </w:r>
            <w:r w:rsidR="0009784C"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按要求填写、签字的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《投标</w:t>
            </w:r>
            <w:r w:rsidR="002F036F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单位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人员临时进校备案表（一人一表）》扫描版及EXCEL版；</w:t>
            </w:r>
            <w:r w:rsidR="0009784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6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、按要求填写的《广东财经大学投标报名登记表》扫描版及WORD</w:t>
            </w:r>
            <w:r w:rsidR="000B71E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版</w:t>
            </w:r>
            <w:r w:rsidRPr="00582B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；</w:t>
            </w:r>
          </w:p>
          <w:p w:rsidR="00A92620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sz w:val="24"/>
              </w:rPr>
              <w:t>以上资料作为报名的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必备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附件，除EXCEL版及WORD版文件，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均须加盖报名单位公章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bookmarkStart w:id="0" w:name="_GoBack"/>
        <w:bookmarkEnd w:id="0"/>
      </w:tr>
      <w:tr w:rsidR="00A92620" w:rsidTr="00582B22">
        <w:trPr>
          <w:trHeight w:val="49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582B22">
      <w:headerReference w:type="default" r:id="rId7"/>
      <w:pgSz w:w="11907" w:h="16840" w:code="9"/>
      <w:pgMar w:top="1191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806" w:rsidRDefault="008B1806" w:rsidP="00493004">
      <w:r>
        <w:separator/>
      </w:r>
    </w:p>
  </w:endnote>
  <w:endnote w:type="continuationSeparator" w:id="1">
    <w:p w:rsidR="008B1806" w:rsidRDefault="008B1806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806" w:rsidRDefault="008B1806" w:rsidP="00493004">
      <w:r>
        <w:separator/>
      </w:r>
    </w:p>
  </w:footnote>
  <w:footnote w:type="continuationSeparator" w:id="1">
    <w:p w:rsidR="008B1806" w:rsidRDefault="008B1806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="002116F5">
      <w:rPr>
        <w:rFonts w:hint="eastAsia"/>
        <w:sz w:val="30"/>
        <w:szCs w:val="30"/>
      </w:rPr>
      <w:t>与招投标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1725F"/>
    <w:rsid w:val="00075F22"/>
    <w:rsid w:val="00087EAC"/>
    <w:rsid w:val="00094C86"/>
    <w:rsid w:val="0009784C"/>
    <w:rsid w:val="000A01A9"/>
    <w:rsid w:val="000A6F50"/>
    <w:rsid w:val="000B1AE8"/>
    <w:rsid w:val="000B71EC"/>
    <w:rsid w:val="000F39A2"/>
    <w:rsid w:val="000F6AB7"/>
    <w:rsid w:val="001015AB"/>
    <w:rsid w:val="00102356"/>
    <w:rsid w:val="00133CF8"/>
    <w:rsid w:val="001516DB"/>
    <w:rsid w:val="001564A3"/>
    <w:rsid w:val="00157484"/>
    <w:rsid w:val="00171658"/>
    <w:rsid w:val="001A0134"/>
    <w:rsid w:val="001C29FC"/>
    <w:rsid w:val="001E5164"/>
    <w:rsid w:val="001F0EE0"/>
    <w:rsid w:val="001F6A95"/>
    <w:rsid w:val="001F76C6"/>
    <w:rsid w:val="002116F5"/>
    <w:rsid w:val="0021778C"/>
    <w:rsid w:val="002300A8"/>
    <w:rsid w:val="002333C3"/>
    <w:rsid w:val="00263EA1"/>
    <w:rsid w:val="0027356C"/>
    <w:rsid w:val="002857EB"/>
    <w:rsid w:val="002A2499"/>
    <w:rsid w:val="002A519B"/>
    <w:rsid w:val="002B2F20"/>
    <w:rsid w:val="002D53A9"/>
    <w:rsid w:val="002E32FE"/>
    <w:rsid w:val="002F036F"/>
    <w:rsid w:val="002F210B"/>
    <w:rsid w:val="003024DE"/>
    <w:rsid w:val="00306C20"/>
    <w:rsid w:val="00322228"/>
    <w:rsid w:val="00330636"/>
    <w:rsid w:val="00332591"/>
    <w:rsid w:val="00336944"/>
    <w:rsid w:val="003C31AB"/>
    <w:rsid w:val="003F39A9"/>
    <w:rsid w:val="004310BE"/>
    <w:rsid w:val="00433EDF"/>
    <w:rsid w:val="00492A74"/>
    <w:rsid w:val="00493004"/>
    <w:rsid w:val="004A3491"/>
    <w:rsid w:val="004C2B62"/>
    <w:rsid w:val="00516354"/>
    <w:rsid w:val="00556CF7"/>
    <w:rsid w:val="00582B22"/>
    <w:rsid w:val="005A3A4F"/>
    <w:rsid w:val="005B03FD"/>
    <w:rsid w:val="005D7688"/>
    <w:rsid w:val="005E6C81"/>
    <w:rsid w:val="005F2661"/>
    <w:rsid w:val="00604B2C"/>
    <w:rsid w:val="0061581D"/>
    <w:rsid w:val="00626863"/>
    <w:rsid w:val="0065186A"/>
    <w:rsid w:val="00670BAC"/>
    <w:rsid w:val="00673C0D"/>
    <w:rsid w:val="006831DB"/>
    <w:rsid w:val="00686A6B"/>
    <w:rsid w:val="006B2D29"/>
    <w:rsid w:val="006B7D2C"/>
    <w:rsid w:val="0071715F"/>
    <w:rsid w:val="00752614"/>
    <w:rsid w:val="007A6340"/>
    <w:rsid w:val="007C74D3"/>
    <w:rsid w:val="007E0874"/>
    <w:rsid w:val="007E2BCE"/>
    <w:rsid w:val="00830194"/>
    <w:rsid w:val="00840E8A"/>
    <w:rsid w:val="008479AB"/>
    <w:rsid w:val="00854BAD"/>
    <w:rsid w:val="00877108"/>
    <w:rsid w:val="008A3BE8"/>
    <w:rsid w:val="008B1806"/>
    <w:rsid w:val="008F76D3"/>
    <w:rsid w:val="00960AAC"/>
    <w:rsid w:val="00983A02"/>
    <w:rsid w:val="009C2871"/>
    <w:rsid w:val="009F607D"/>
    <w:rsid w:val="00A0118B"/>
    <w:rsid w:val="00A61CA2"/>
    <w:rsid w:val="00A6309B"/>
    <w:rsid w:val="00A65E65"/>
    <w:rsid w:val="00A7061D"/>
    <w:rsid w:val="00A8322A"/>
    <w:rsid w:val="00A92620"/>
    <w:rsid w:val="00AA047D"/>
    <w:rsid w:val="00AA68D0"/>
    <w:rsid w:val="00AC55BA"/>
    <w:rsid w:val="00B05C15"/>
    <w:rsid w:val="00B93429"/>
    <w:rsid w:val="00BA18C6"/>
    <w:rsid w:val="00BD2B7D"/>
    <w:rsid w:val="00BE7101"/>
    <w:rsid w:val="00BF6A86"/>
    <w:rsid w:val="00C00B8F"/>
    <w:rsid w:val="00C031DD"/>
    <w:rsid w:val="00C32C69"/>
    <w:rsid w:val="00C35ADA"/>
    <w:rsid w:val="00C3718D"/>
    <w:rsid w:val="00C525FA"/>
    <w:rsid w:val="00C60969"/>
    <w:rsid w:val="00CE2F18"/>
    <w:rsid w:val="00CF0591"/>
    <w:rsid w:val="00D03570"/>
    <w:rsid w:val="00D27F97"/>
    <w:rsid w:val="00D43916"/>
    <w:rsid w:val="00D55896"/>
    <w:rsid w:val="00D6002D"/>
    <w:rsid w:val="00D71915"/>
    <w:rsid w:val="00D72FBB"/>
    <w:rsid w:val="00D82042"/>
    <w:rsid w:val="00D85536"/>
    <w:rsid w:val="00DE31FD"/>
    <w:rsid w:val="00E14C59"/>
    <w:rsid w:val="00E41CD5"/>
    <w:rsid w:val="00E430B5"/>
    <w:rsid w:val="00E50DE0"/>
    <w:rsid w:val="00E66A7F"/>
    <w:rsid w:val="00E71238"/>
    <w:rsid w:val="00E73011"/>
    <w:rsid w:val="00EB2319"/>
    <w:rsid w:val="00EC3E60"/>
    <w:rsid w:val="00EC54D6"/>
    <w:rsid w:val="00EE66AC"/>
    <w:rsid w:val="00F01A42"/>
    <w:rsid w:val="00F5199A"/>
    <w:rsid w:val="00F57AA3"/>
    <w:rsid w:val="00F771D5"/>
    <w:rsid w:val="00F77CE0"/>
    <w:rsid w:val="00FB0A40"/>
    <w:rsid w:val="00FB118A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51</cp:revision>
  <dcterms:created xsi:type="dcterms:W3CDTF">2018-06-27T08:19:00Z</dcterms:created>
  <dcterms:modified xsi:type="dcterms:W3CDTF">2021-08-19T08:30:00Z</dcterms:modified>
</cp:coreProperties>
</file>